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B040D" w14:textId="34BCF42F" w:rsidR="00C31C23" w:rsidRDefault="0063459D">
      <w:r w:rsidRPr="00102734">
        <w:rPr>
          <w:sz w:val="28"/>
        </w:rPr>
        <w:t>Donnershafen meeting minutes</w:t>
      </w:r>
      <w:r w:rsidR="00AB5A13">
        <w:tab/>
      </w:r>
      <w:r w:rsidR="00AB5A13">
        <w:tab/>
      </w:r>
      <w:r>
        <w:t xml:space="preserve"> 0</w:t>
      </w:r>
      <w:r w:rsidR="00AB5A13">
        <w:t>4</w:t>
      </w:r>
      <w:r>
        <w:t>/</w:t>
      </w:r>
      <w:r w:rsidR="00AB5A13">
        <w:t>18</w:t>
      </w:r>
      <w:r>
        <w:t>/2018</w:t>
      </w:r>
    </w:p>
    <w:p w14:paraId="32EDC0B5" w14:textId="3A4B67B6" w:rsidR="0063459D" w:rsidRDefault="0063459D">
      <w:r>
        <w:t xml:space="preserve">Seneschal report: Report in on time. </w:t>
      </w:r>
      <w:r w:rsidR="00AB5A13">
        <w:t xml:space="preserve">Emailed the Kingdom Seneschal re: the status of Auenwald. The Kingdom Seneschal is in transition. Justice stepping down, Baroness Cat taking over. She wasn’t caught up with everything </w:t>
      </w:r>
      <w:r w:rsidR="009065BD">
        <w:t>yet but</w:t>
      </w:r>
      <w:r w:rsidR="00AB5A13">
        <w:t xml:space="preserve"> will </w:t>
      </w:r>
      <w:r w:rsidR="009065BD">
        <w:t>investigate</w:t>
      </w:r>
      <w:r w:rsidR="00AB5A13">
        <w:t xml:space="preserve"> it. Wulfrik will follow up with her again before the next meeting. </w:t>
      </w:r>
    </w:p>
    <w:p w14:paraId="2D0EE551" w14:textId="318C12D1" w:rsidR="0063459D" w:rsidRDefault="0063459D">
      <w:r>
        <w:t xml:space="preserve">Chatelaine report: </w:t>
      </w:r>
      <w:r w:rsidR="00AB5A13">
        <w:t xml:space="preserve">Wants to advertise the upcoming Open house on the website. The event is being held on May 5 from 1-4pm at Kings Court building in Traverse City. Meabh is looking for helpers and participants!  </w:t>
      </w:r>
    </w:p>
    <w:p w14:paraId="65BAA6B4" w14:textId="466EC983" w:rsidR="00AB5A13" w:rsidRDefault="00AB5A13">
      <w:r>
        <w:t xml:space="preserve">Meabh also spoke about a program to help newbies to the SCA. Pairing an Elder from the group with a new person, to help them along, explain things, etc. </w:t>
      </w:r>
    </w:p>
    <w:p w14:paraId="69E4889B" w14:textId="7A1DC8AD" w:rsidR="0063459D" w:rsidRDefault="0063459D">
      <w:r>
        <w:t xml:space="preserve">Baronial report: We are still a barony. </w:t>
      </w:r>
      <w:r w:rsidR="00AB5A13">
        <w:t xml:space="preserve">We attended “It takes my child to raze a village”, </w:t>
      </w:r>
      <w:r w:rsidR="00C75348">
        <w:t>which also hosted</w:t>
      </w:r>
      <w:r w:rsidR="00AB5A13">
        <w:t xml:space="preserve"> the investiture of the new B&amp;B of Northwoods, </w:t>
      </w:r>
      <w:r w:rsidR="000A1A8C">
        <w:t xml:space="preserve">Their Excellency’s </w:t>
      </w:r>
      <w:proofErr w:type="spellStart"/>
      <w:r w:rsidR="00AB5A13">
        <w:t>Aindle</w:t>
      </w:r>
      <w:proofErr w:type="spellEnd"/>
      <w:r w:rsidR="00AB5A13">
        <w:t xml:space="preserve"> &amp; Aliyah.  It was a fun event, geared specifically for children. </w:t>
      </w:r>
      <w:r w:rsidR="00B478CE">
        <w:t>Randwulf</w:t>
      </w:r>
      <w:r w:rsidR="00AB5A13">
        <w:t xml:space="preserve"> &amp; Beibhinn’s son Griffin won the </w:t>
      </w:r>
      <w:proofErr w:type="spellStart"/>
      <w:r w:rsidR="00AB5A13">
        <w:t>Kube</w:t>
      </w:r>
      <w:proofErr w:type="spellEnd"/>
      <w:r w:rsidR="00AB5A13">
        <w:t xml:space="preserve"> tournament! The bloodline is strong!</w:t>
      </w:r>
    </w:p>
    <w:p w14:paraId="175B2565" w14:textId="77777777" w:rsidR="00E30701" w:rsidRDefault="0022417F">
      <w:r>
        <w:t>There is a new Kingdom law being proposed</w:t>
      </w:r>
      <w:r w:rsidR="000A1A8C">
        <w:t xml:space="preserve">. </w:t>
      </w:r>
    </w:p>
    <w:p w14:paraId="5B00CF72" w14:textId="1EB660A5" w:rsidR="0022417F" w:rsidRDefault="00E30701">
      <w:r>
        <w:t>Proposed Law Change:</w:t>
      </w:r>
    </w:p>
    <w:p w14:paraId="55A66252" w14:textId="1F456008" w:rsidR="00E30701" w:rsidRDefault="00E30701">
      <w:r>
        <w:t xml:space="preserve">Each Barony will be in rotation to present a suitable event proposal for either a Crown tournament or Coronation based on the rotation and in compliance with the office of the Event Coordinator. This rotation will be done by precedence. Other groups are still encouraged to consider hosting Kingdom Events, and the Barony who is obligated by law to submit a proposal will not be guaranteed to be the host. When it is their turn, each Barony would be required to submit a proposal for the associated Crown Tournament or Coronation no later than ten months before the event. </w:t>
      </w:r>
    </w:p>
    <w:p w14:paraId="3042052C" w14:textId="4DBCA557" w:rsidR="0063459D" w:rsidRDefault="0063459D">
      <w:r>
        <w:t xml:space="preserve">Herald report: </w:t>
      </w:r>
      <w:r w:rsidR="00D85C7C">
        <w:t>Reports in. Nothing new to report.</w:t>
      </w:r>
    </w:p>
    <w:p w14:paraId="2728DFC3" w14:textId="47D3FBC0" w:rsidR="00D85C7C" w:rsidRDefault="00D85C7C">
      <w:r>
        <w:t>Exchequer report: Not present</w:t>
      </w:r>
      <w:r w:rsidR="00E30701">
        <w:t>.</w:t>
      </w:r>
      <w:r w:rsidR="000C48BF">
        <w:t xml:space="preserve"> </w:t>
      </w:r>
      <w:r w:rsidR="00E30701">
        <w:t xml:space="preserve">Beibhinn (Caitlin) has agreed to take over the Exchequer office from Tolla, as she has decided to step away as </w:t>
      </w:r>
      <w:r w:rsidR="00494B4D">
        <w:t>full-time</w:t>
      </w:r>
      <w:r w:rsidR="00E30701">
        <w:t xml:space="preserve"> exchequer. Tolla stated she would be willing to still act as Deputy. </w:t>
      </w:r>
      <w:r w:rsidR="000C48BF">
        <w:t>Beibhinn and Tolla will get together to make the transition.</w:t>
      </w:r>
    </w:p>
    <w:p w14:paraId="6F86A2E5" w14:textId="07607D4E" w:rsidR="00D85C7C" w:rsidRDefault="00D85C7C">
      <w:r>
        <w:t xml:space="preserve">A&amp;S report: </w:t>
      </w:r>
      <w:r w:rsidR="000C48BF">
        <w:t xml:space="preserve">Not present. </w:t>
      </w:r>
      <w:r>
        <w:t>Reports are</w:t>
      </w:r>
      <w:r w:rsidR="000C48BF">
        <w:t xml:space="preserve"> not in. </w:t>
      </w:r>
      <w:r w:rsidR="00595459">
        <w:t xml:space="preserve"> We have several projects that need to be worked on, and we need to plan some A&amp;S days. We need to make a banner and benches for Pennsic, the loaner garb in the Gold Key need to be sorted and repaired or added to. </w:t>
      </w:r>
      <w:r w:rsidR="006255B3">
        <w:t>The Baron &amp; Baroness feel we need to look for a new A&amp;S officer. Our current officer may not be participating in SCA events for a while.</w:t>
      </w:r>
    </w:p>
    <w:p w14:paraId="53E682F1" w14:textId="6A8A24E0" w:rsidR="00D85C7C" w:rsidRDefault="00D85C7C">
      <w:r>
        <w:t xml:space="preserve">Webminister report: </w:t>
      </w:r>
      <w:r w:rsidR="000C48BF">
        <w:t xml:space="preserve">Report due May 15. The new website is up and running! The new website allows us to have a blog, so Baroness Marina has decided to start one. The Baronesses Blog! The first blog post will be about the </w:t>
      </w:r>
      <w:r w:rsidR="006255B3">
        <w:t>teams’</w:t>
      </w:r>
      <w:r w:rsidR="000C48BF">
        <w:t xml:space="preserve"> experience at the Quest for the Golden Seamstress competition. Be sure to check it out!! Since Beibhinn (Caitlin) has decided to take over the Exchequer office, Baroness Marina has agreed to take over the office of Webminister. Paperwork has been filled out and filed. </w:t>
      </w:r>
    </w:p>
    <w:p w14:paraId="021F7019" w14:textId="0A8A0B54" w:rsidR="00D85C7C" w:rsidRDefault="00D85C7C">
      <w:r>
        <w:lastRenderedPageBreak/>
        <w:t xml:space="preserve">Knight’s Marshall report: </w:t>
      </w:r>
      <w:r w:rsidR="000C48BF">
        <w:t xml:space="preserve">Not many practices lately, as the weather has been prohibitive. The Kingdom is discussing banning hockey gloves as a substitute for gauntlets. They would like fighters to look more authentic. It’s being discussed but nothing has been determined yet. </w:t>
      </w:r>
    </w:p>
    <w:p w14:paraId="46D009FB" w14:textId="38C1A53F" w:rsidR="00D85C7C" w:rsidRDefault="00D85C7C">
      <w:r>
        <w:t xml:space="preserve">Archery Marshall report: </w:t>
      </w:r>
      <w:r w:rsidR="00595459">
        <w:t xml:space="preserve">The archery net has been purchased for $219. He will submit his receipt to the Exchequer for reimbursement. </w:t>
      </w:r>
    </w:p>
    <w:p w14:paraId="681F2963" w14:textId="7D1DDE7C" w:rsidR="00D85C7C" w:rsidRDefault="00D85C7C">
      <w:r>
        <w:t>Chronicler report:</w:t>
      </w:r>
      <w:r w:rsidRPr="00D85C7C">
        <w:t xml:space="preserve"> </w:t>
      </w:r>
      <w:r w:rsidR="00595459">
        <w:t>The Spring n</w:t>
      </w:r>
      <w:r w:rsidRPr="00D85C7C">
        <w:t xml:space="preserve">ewsletter </w:t>
      </w:r>
      <w:r w:rsidR="00595459">
        <w:t>is posted</w:t>
      </w:r>
      <w:r w:rsidRPr="00D85C7C">
        <w:t xml:space="preserve">. </w:t>
      </w:r>
      <w:r w:rsidR="00595459">
        <w:t>Since Beibhinn has agreed to take over the Exchequer office, Baroness Marina will also take over the Chronicler office. The paperwork has been filed with Kingdom.</w:t>
      </w:r>
    </w:p>
    <w:p w14:paraId="4F71B0E4" w14:textId="6E266A43" w:rsidR="00D85C7C" w:rsidRDefault="00D85C7C">
      <w:r>
        <w:t xml:space="preserve">Old Business: </w:t>
      </w:r>
      <w:r w:rsidR="006255B3">
        <w:t xml:space="preserve">The background check paperwork has been submitted. </w:t>
      </w:r>
    </w:p>
    <w:p w14:paraId="49D59BD8" w14:textId="52C76FEB" w:rsidR="006255B3" w:rsidRDefault="00102734">
      <w:r w:rsidRPr="006255B3">
        <w:t>Vikings Come Home:</w:t>
      </w:r>
    </w:p>
    <w:p w14:paraId="0A9B591C" w14:textId="481D73A5" w:rsidR="006255B3" w:rsidRPr="00102734" w:rsidRDefault="006255B3" w:rsidP="006255B3">
      <w:pPr>
        <w:rPr>
          <w:i/>
        </w:rPr>
      </w:pPr>
      <w:r w:rsidRPr="00102734">
        <w:rPr>
          <w:i/>
        </w:rPr>
        <w:t>These are ideas that have been suggested for VCH this year that I would like to keep at the surface, so they aren’t forgotten:</w:t>
      </w:r>
    </w:p>
    <w:p w14:paraId="5B8ABFC8" w14:textId="3BFE375F" w:rsidR="006255B3" w:rsidRDefault="006255B3" w:rsidP="00102734">
      <w:pPr>
        <w:pStyle w:val="ListParagraph"/>
        <w:numPr>
          <w:ilvl w:val="0"/>
          <w:numId w:val="1"/>
        </w:numPr>
      </w:pPr>
      <w:r>
        <w:t xml:space="preserve">We are going to set a budget this year for the entire event, so anyone that is planning on purchasing items for Vikings needs to get with the appropriate “crat” to get approval for the expenditure. </w:t>
      </w:r>
    </w:p>
    <w:p w14:paraId="74EC38B7" w14:textId="77777777" w:rsidR="006255B3" w:rsidRDefault="006255B3" w:rsidP="00102734">
      <w:pPr>
        <w:pStyle w:val="ListParagraph"/>
        <w:numPr>
          <w:ilvl w:val="0"/>
          <w:numId w:val="1"/>
        </w:numPr>
      </w:pPr>
      <w:r>
        <w:t xml:space="preserve">Fighter pits that are separated by different color nylon lines. </w:t>
      </w:r>
    </w:p>
    <w:p w14:paraId="2548B540" w14:textId="77777777" w:rsidR="006255B3" w:rsidRDefault="006255B3" w:rsidP="00102734">
      <w:pPr>
        <w:pStyle w:val="ListParagraph"/>
        <w:numPr>
          <w:ilvl w:val="0"/>
          <w:numId w:val="1"/>
        </w:numPr>
      </w:pPr>
      <w:r>
        <w:t>Youth: Intro to Archery, Thrown weapons, Mini-ballista’s. Evelyn will put together her ideas and a rough schedule.</w:t>
      </w:r>
    </w:p>
    <w:p w14:paraId="715E19F6" w14:textId="77777777" w:rsidR="006255B3" w:rsidRDefault="006255B3" w:rsidP="00102734">
      <w:pPr>
        <w:pStyle w:val="ListParagraph"/>
        <w:numPr>
          <w:ilvl w:val="0"/>
          <w:numId w:val="1"/>
        </w:numPr>
      </w:pPr>
      <w:r>
        <w:t xml:space="preserve">Archery: A new event; “Shoot for loot”, </w:t>
      </w:r>
    </w:p>
    <w:p w14:paraId="7AED52C7" w14:textId="4216D7AC" w:rsidR="006255B3" w:rsidRDefault="006255B3" w:rsidP="00102734">
      <w:pPr>
        <w:pStyle w:val="ListParagraph"/>
        <w:numPr>
          <w:ilvl w:val="0"/>
          <w:numId w:val="1"/>
        </w:numPr>
      </w:pPr>
      <w:r>
        <w:t>Offer the lunch tavern to the Shire of Auenwald and allow them to keep the profits.</w:t>
      </w:r>
    </w:p>
    <w:p w14:paraId="759751CF" w14:textId="3C422AE5" w:rsidR="002145F6" w:rsidRDefault="002145F6">
      <w:r>
        <w:t xml:space="preserve">New Business: </w:t>
      </w:r>
    </w:p>
    <w:p w14:paraId="73E9A3BB" w14:textId="50B76AA8" w:rsidR="002145F6" w:rsidRDefault="006255B3">
      <w:r>
        <w:t>The Knight Marshall would like to have a large practice at one of the upcoming events. It sounds like we’re going to have a good number of fighters at Siege of Talonvale, so Rig will coordinate that.</w:t>
      </w:r>
    </w:p>
    <w:p w14:paraId="680DEA18" w14:textId="507615B8" w:rsidR="006255B3" w:rsidRDefault="006255B3">
      <w:r>
        <w:t xml:space="preserve">Meabh would like to restart a project that was initially begun by our former A&amp;S officer, </w:t>
      </w:r>
      <w:r w:rsidR="00494B4D">
        <w:t>Radovan</w:t>
      </w:r>
      <w:r>
        <w:t xml:space="preserve">. He was creating a book for new members. </w:t>
      </w:r>
    </w:p>
    <w:p w14:paraId="61F3D878" w14:textId="37E3E11D" w:rsidR="006255B3" w:rsidRDefault="006255B3">
      <w:r>
        <w:t>Beibhinn would like to start a new cooks guild.</w:t>
      </w:r>
    </w:p>
    <w:p w14:paraId="3C3FE410" w14:textId="11D950B4" w:rsidR="00C75348" w:rsidRDefault="00C75348">
      <w:r>
        <w:t>The Baroness would like to start up a “Stitch &amp; bitch” group.</w:t>
      </w:r>
    </w:p>
    <w:p w14:paraId="6BE1835A" w14:textId="0C6E4815" w:rsidR="00102734" w:rsidRDefault="00102734">
      <w:r>
        <w:t>VCH:</w:t>
      </w:r>
    </w:p>
    <w:p w14:paraId="7DD01794" w14:textId="0CB5DCCA" w:rsidR="00102734" w:rsidRDefault="00C75348">
      <w:r>
        <w:t>Madelaine</w:t>
      </w:r>
      <w:r w:rsidR="00102734">
        <w:t xml:space="preserve"> (Trish) has agreed to coordinate merchants and classes.</w:t>
      </w:r>
    </w:p>
    <w:p w14:paraId="294942C5" w14:textId="1462E957" w:rsidR="00102734" w:rsidRDefault="00102734">
      <w:r>
        <w:t xml:space="preserve">Beibhinn spoke to Daeck (Dan Cook) about being the site coordinator and he was excited to accept the position. He’s going to need some basic information. He needs to be put in touch with </w:t>
      </w:r>
      <w:r w:rsidR="00494B4D">
        <w:t>Krimeheld</w:t>
      </w:r>
      <w:r>
        <w:t>.</w:t>
      </w:r>
    </w:p>
    <w:p w14:paraId="0791652D" w14:textId="2698351C" w:rsidR="00102734" w:rsidRDefault="00102734">
      <w:r>
        <w:t xml:space="preserve">House Varg has agreed to </w:t>
      </w:r>
      <w:r w:rsidR="00494B4D">
        <w:t>oversee</w:t>
      </w:r>
      <w:r>
        <w:t xml:space="preserve"> the site set-up.</w:t>
      </w:r>
    </w:p>
    <w:p w14:paraId="01FF3D7F" w14:textId="0434058F" w:rsidR="00102734" w:rsidRDefault="00102734">
      <w:r>
        <w:t>We need a group to volunteer for site clean-up. It’s been suggested that we could give them a site fee discount.</w:t>
      </w:r>
    </w:p>
    <w:p w14:paraId="5AC5F8B8" w14:textId="5FD6168E" w:rsidR="00102734" w:rsidRDefault="00102734">
      <w:r>
        <w:lastRenderedPageBreak/>
        <w:t>Ivar is going to speak to the park manager about getting some camper sites on the lower side of the campground.</w:t>
      </w:r>
    </w:p>
    <w:p w14:paraId="332C2EF0" w14:textId="3FDB0771" w:rsidR="00102734" w:rsidRDefault="00102734">
      <w:r>
        <w:t xml:space="preserve">Beibhinn is interested in setting up an e-pay option for registration this year. She’s going to </w:t>
      </w:r>
      <w:r w:rsidR="00C75348">
        <w:t>investigate</w:t>
      </w:r>
      <w:r>
        <w:t xml:space="preserve"> the requirements.</w:t>
      </w:r>
    </w:p>
    <w:p w14:paraId="53A3DDE9" w14:textId="77777777" w:rsidR="00102734" w:rsidRDefault="00102734"/>
    <w:p w14:paraId="5DC14BDB" w14:textId="27FFE72C" w:rsidR="00177D5C" w:rsidRDefault="00177D5C">
      <w:r>
        <w:t>Meeting Adjourned.</w:t>
      </w:r>
    </w:p>
    <w:p w14:paraId="1F543F3B" w14:textId="2EE53FCA" w:rsidR="00177D5C" w:rsidRDefault="00177D5C">
      <w:r>
        <w:t>Thank-you everyone!</w:t>
      </w:r>
    </w:p>
    <w:p w14:paraId="2BCCFEA0" w14:textId="72511C95" w:rsidR="002F435E" w:rsidRDefault="002F435E"/>
    <w:p w14:paraId="2CC285E1" w14:textId="77777777" w:rsidR="002F435E" w:rsidRDefault="002F435E">
      <w:bookmarkStart w:id="0" w:name="_GoBack"/>
      <w:bookmarkEnd w:id="0"/>
    </w:p>
    <w:p w14:paraId="256461E8" w14:textId="77777777" w:rsidR="006C5DBA" w:rsidRDefault="006C5DBA"/>
    <w:p w14:paraId="5F9F5E76" w14:textId="77777777" w:rsidR="002145F6" w:rsidRDefault="002145F6"/>
    <w:p w14:paraId="738854F1" w14:textId="77777777" w:rsidR="00D85C7C" w:rsidRDefault="00D85C7C"/>
    <w:sectPr w:rsidR="00D85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31527"/>
    <w:multiLevelType w:val="hybridMultilevel"/>
    <w:tmpl w:val="7E40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9D"/>
    <w:rsid w:val="000A1A8C"/>
    <w:rsid w:val="000C48BF"/>
    <w:rsid w:val="00102734"/>
    <w:rsid w:val="00177D5C"/>
    <w:rsid w:val="001E5517"/>
    <w:rsid w:val="001F0E48"/>
    <w:rsid w:val="002045AD"/>
    <w:rsid w:val="002145F6"/>
    <w:rsid w:val="0022417F"/>
    <w:rsid w:val="00272A9B"/>
    <w:rsid w:val="002F435E"/>
    <w:rsid w:val="00494B4D"/>
    <w:rsid w:val="004C499D"/>
    <w:rsid w:val="00595459"/>
    <w:rsid w:val="0062193B"/>
    <w:rsid w:val="006255B3"/>
    <w:rsid w:val="0063459D"/>
    <w:rsid w:val="006651A5"/>
    <w:rsid w:val="006C5DBA"/>
    <w:rsid w:val="009065BD"/>
    <w:rsid w:val="00A055C9"/>
    <w:rsid w:val="00AB5A13"/>
    <w:rsid w:val="00B478CE"/>
    <w:rsid w:val="00C3410B"/>
    <w:rsid w:val="00C75348"/>
    <w:rsid w:val="00D40C95"/>
    <w:rsid w:val="00D725BC"/>
    <w:rsid w:val="00D85C7C"/>
    <w:rsid w:val="00E30701"/>
    <w:rsid w:val="00E4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12CA"/>
  <w15:chartTrackingRefBased/>
  <w15:docId w15:val="{3B38AA72-E55A-4F9E-93E0-8B4AF690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Schmidt-Magee</dc:creator>
  <cp:keywords/>
  <dc:description/>
  <cp:lastModifiedBy>Catherine Schmidt-Magee</cp:lastModifiedBy>
  <cp:revision>6</cp:revision>
  <dcterms:created xsi:type="dcterms:W3CDTF">2018-05-04T16:14:00Z</dcterms:created>
  <dcterms:modified xsi:type="dcterms:W3CDTF">2018-05-15T16:14:00Z</dcterms:modified>
</cp:coreProperties>
</file>